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44FDA" w14:textId="401BB463" w:rsidR="00211C7F" w:rsidRPr="008D0A29" w:rsidRDefault="00124257" w:rsidP="00124257">
      <w:pPr>
        <w:jc w:val="center"/>
      </w:pPr>
      <w:r w:rsidRPr="008D0A29">
        <w:rPr>
          <w:noProof/>
        </w:rPr>
        <w:drawing>
          <wp:inline distT="0" distB="0" distL="0" distR="0" wp14:anchorId="6E4433FD" wp14:editId="7F38C648">
            <wp:extent cx="1847850" cy="8286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68289A" w14:textId="77777777" w:rsidR="00211C7F" w:rsidRPr="008D0A29" w:rsidRDefault="00211C7F" w:rsidP="00211C7F"/>
    <w:p w14:paraId="3EEA6916" w14:textId="77777777" w:rsidR="00211C7F" w:rsidRPr="008D0A29" w:rsidRDefault="00211C7F" w:rsidP="00211C7F">
      <w:r w:rsidRPr="008D0A29">
        <w:t xml:space="preserve">_________________________________________________________             </w:t>
      </w:r>
    </w:p>
    <w:p w14:paraId="41CE379D" w14:textId="7D58343F" w:rsidR="00211C7F" w:rsidRPr="008D0A29" w:rsidRDefault="00211C7F" w:rsidP="00211C7F">
      <w:r w:rsidRPr="008D0A29">
        <w:t>(</w:t>
      </w:r>
      <w:r w:rsidR="007270EF">
        <w:t>ime in priimek</w:t>
      </w:r>
      <w:r w:rsidRPr="008D0A29">
        <w:t>)</w:t>
      </w:r>
    </w:p>
    <w:p w14:paraId="1F385043" w14:textId="77777777" w:rsidR="00211C7F" w:rsidRPr="008D0A29" w:rsidRDefault="00211C7F" w:rsidP="00211C7F"/>
    <w:p w14:paraId="4E6BE617" w14:textId="77777777" w:rsidR="00211C7F" w:rsidRPr="008D0A29" w:rsidRDefault="00211C7F" w:rsidP="00211C7F">
      <w:r w:rsidRPr="008D0A29">
        <w:t>_________________________________________________________</w:t>
      </w:r>
    </w:p>
    <w:p w14:paraId="1C66F2B3" w14:textId="3BD95923" w:rsidR="00211C7F" w:rsidRPr="008D0A29" w:rsidRDefault="00211C7F" w:rsidP="00211C7F">
      <w:r w:rsidRPr="008D0A29">
        <w:t>(naslov)</w:t>
      </w:r>
    </w:p>
    <w:p w14:paraId="3479778C" w14:textId="77777777" w:rsidR="00211C7F" w:rsidRPr="008D0A29" w:rsidRDefault="00211C7F" w:rsidP="00211C7F"/>
    <w:p w14:paraId="32EC0A61" w14:textId="65A0BDAB" w:rsidR="00211C7F" w:rsidRPr="008D0A29" w:rsidRDefault="00211C7F" w:rsidP="00211C7F">
      <w:r w:rsidRPr="008D0A29">
        <w:t>___________________________________________</w:t>
      </w:r>
      <w:r w:rsidR="007270EF">
        <w:t>_____________</w:t>
      </w:r>
    </w:p>
    <w:p w14:paraId="4EACF837" w14:textId="4740DB5B" w:rsidR="007270EF" w:rsidRPr="008D0A29" w:rsidRDefault="00211C7F" w:rsidP="007270EF">
      <w:r w:rsidRPr="008D0A29">
        <w:t>telefonska številka</w:t>
      </w:r>
      <w:r w:rsidR="00800A5C" w:rsidRPr="008D0A29">
        <w:rPr>
          <w:i/>
          <w:iCs/>
        </w:rPr>
        <w:t>*</w:t>
      </w:r>
      <w:r w:rsidR="007270EF">
        <w:t xml:space="preserve">                                    </w:t>
      </w:r>
      <w:r w:rsidR="007270EF" w:rsidRPr="008D0A29">
        <w:t>e-pošta</w:t>
      </w:r>
      <w:r w:rsidR="00800A5C" w:rsidRPr="008D0A29">
        <w:rPr>
          <w:i/>
          <w:iCs/>
        </w:rPr>
        <w:t>*</w:t>
      </w:r>
    </w:p>
    <w:p w14:paraId="245700E2" w14:textId="5CBB2F5E" w:rsidR="00211C7F" w:rsidRPr="008D0A29" w:rsidRDefault="00211C7F" w:rsidP="00211C7F"/>
    <w:p w14:paraId="2B6C23B4" w14:textId="77777777" w:rsidR="00211C7F" w:rsidRPr="008D0A29" w:rsidRDefault="00211C7F" w:rsidP="00211C7F">
      <w:r w:rsidRPr="008D0A29">
        <w:t>___________________________________________</w:t>
      </w:r>
    </w:p>
    <w:p w14:paraId="0448A32B" w14:textId="313A0484" w:rsidR="00124257" w:rsidRDefault="007270EF" w:rsidP="007270EF">
      <w:r>
        <w:t>davčna številka</w:t>
      </w:r>
      <w:r w:rsidR="00800A5C" w:rsidRPr="008D0A29">
        <w:rPr>
          <w:i/>
          <w:iCs/>
        </w:rPr>
        <w:t>*</w:t>
      </w:r>
    </w:p>
    <w:p w14:paraId="2516E28F" w14:textId="77777777" w:rsidR="007270EF" w:rsidRPr="007270EF" w:rsidRDefault="007270EF" w:rsidP="007270EF"/>
    <w:p w14:paraId="633F07A8" w14:textId="77777777" w:rsidR="007270EF" w:rsidRDefault="007270EF" w:rsidP="00211C7F">
      <w:pPr>
        <w:jc w:val="center"/>
        <w:rPr>
          <w:b/>
          <w:bCs/>
        </w:rPr>
      </w:pPr>
    </w:p>
    <w:p w14:paraId="1ADFB5D6" w14:textId="4D8E32C8" w:rsidR="00211C7F" w:rsidRPr="008D0A29" w:rsidRDefault="00211C7F" w:rsidP="00211C7F">
      <w:pPr>
        <w:jc w:val="center"/>
        <w:rPr>
          <w:b/>
          <w:bCs/>
        </w:rPr>
      </w:pPr>
      <w:r w:rsidRPr="008D0A29">
        <w:rPr>
          <w:b/>
          <w:bCs/>
        </w:rPr>
        <w:t>VLOGA ZA SUBVENCIONIRANJE KOMUNALNEGA PRISPEVKA</w:t>
      </w:r>
    </w:p>
    <w:p w14:paraId="134F9E6C" w14:textId="309D8EAE" w:rsidR="00211C7F" w:rsidRPr="008D0A29" w:rsidRDefault="00211C7F" w:rsidP="00211C7F">
      <w:pPr>
        <w:jc w:val="center"/>
        <w:rPr>
          <w:b/>
          <w:bCs/>
        </w:rPr>
      </w:pPr>
      <w:r w:rsidRPr="008D0A29">
        <w:rPr>
          <w:b/>
          <w:bCs/>
        </w:rPr>
        <w:t xml:space="preserve">ZA MLADE </w:t>
      </w:r>
      <w:r w:rsidR="00124257" w:rsidRPr="008D0A29">
        <w:rPr>
          <w:b/>
          <w:bCs/>
        </w:rPr>
        <w:t xml:space="preserve">IN MLADE DRUŽINE </w:t>
      </w:r>
      <w:r w:rsidRPr="008D0A29">
        <w:rPr>
          <w:b/>
          <w:bCs/>
        </w:rPr>
        <w:t xml:space="preserve">V OBČINI </w:t>
      </w:r>
      <w:r w:rsidR="00124257" w:rsidRPr="008D0A29">
        <w:rPr>
          <w:b/>
          <w:bCs/>
        </w:rPr>
        <w:t>MORAVSKE TOPLICE</w:t>
      </w:r>
    </w:p>
    <w:p w14:paraId="707D5A3E" w14:textId="77777777" w:rsidR="00211C7F" w:rsidRPr="008D0A29" w:rsidRDefault="00211C7F" w:rsidP="00211C7F">
      <w:pPr>
        <w:spacing w:line="276" w:lineRule="auto"/>
        <w:jc w:val="both"/>
      </w:pPr>
    </w:p>
    <w:p w14:paraId="0033F472" w14:textId="77777777" w:rsidR="00BF0F27" w:rsidRPr="008D0A29" w:rsidRDefault="00211C7F" w:rsidP="00211C7F">
      <w:pPr>
        <w:spacing w:line="276" w:lineRule="auto"/>
        <w:jc w:val="both"/>
      </w:pPr>
      <w:r w:rsidRPr="008D0A29">
        <w:t xml:space="preserve">Na podlagi Odloka o subvencioniranju komunalnega prispevka za mlade in mlade družine v Občini </w:t>
      </w:r>
      <w:r w:rsidR="00124257" w:rsidRPr="008D0A29">
        <w:t xml:space="preserve">Moravske Toplice </w:t>
      </w:r>
      <w:r w:rsidRPr="008D0A29">
        <w:t>(</w:t>
      </w:r>
      <w:r w:rsidR="00BF0F27" w:rsidRPr="008D0A29">
        <w:t>Uradni list RS, št. 117/22)</w:t>
      </w:r>
      <w:r w:rsidRPr="008D0A29">
        <w:t>, podajam vlogo za subvencioniranje komunalnega prispevka</w:t>
      </w:r>
      <w:r w:rsidR="00BF0F27" w:rsidRPr="008D0A29">
        <w:t>:</w:t>
      </w:r>
    </w:p>
    <w:p w14:paraId="67B47EEE" w14:textId="78A7B028" w:rsidR="00BF0F27" w:rsidRPr="008D0A29" w:rsidRDefault="00BF0F27" w:rsidP="00BF0F27">
      <w:pPr>
        <w:pStyle w:val="Odstavekseznama"/>
        <w:numPr>
          <w:ilvl w:val="0"/>
          <w:numId w:val="6"/>
        </w:numPr>
        <w:spacing w:line="276" w:lineRule="auto"/>
        <w:jc w:val="both"/>
      </w:pPr>
      <w:r w:rsidRPr="008D0A29">
        <w:t>za mlade</w:t>
      </w:r>
    </w:p>
    <w:p w14:paraId="7C9BC65D" w14:textId="45E56ADA" w:rsidR="00BF0F27" w:rsidRPr="008D0A29" w:rsidRDefault="00BF0F27" w:rsidP="00211C7F">
      <w:pPr>
        <w:pStyle w:val="Odstavekseznama"/>
        <w:numPr>
          <w:ilvl w:val="0"/>
          <w:numId w:val="6"/>
        </w:numPr>
        <w:spacing w:line="276" w:lineRule="auto"/>
        <w:jc w:val="both"/>
      </w:pPr>
      <w:r w:rsidRPr="008D0A29">
        <w:t>za mlade družine</w:t>
      </w:r>
      <w:r w:rsidR="00881DDA">
        <w:t>,</w:t>
      </w:r>
      <w:r w:rsidRPr="008D0A29">
        <w:t xml:space="preserve"> </w:t>
      </w:r>
    </w:p>
    <w:p w14:paraId="51EB159A" w14:textId="666C36B9" w:rsidR="00211C7F" w:rsidRPr="00B107EA" w:rsidRDefault="00881DDA" w:rsidP="00211C7F">
      <w:pPr>
        <w:spacing w:line="276" w:lineRule="auto"/>
        <w:jc w:val="both"/>
        <w:rPr>
          <w:bCs/>
        </w:rPr>
      </w:pPr>
      <w:r w:rsidRPr="00B107EA">
        <w:t xml:space="preserve">za katerega sem podal vlogo za odmero komunalnega prispevka </w:t>
      </w:r>
      <w:r w:rsidR="00BF0F27" w:rsidRPr="00B107EA">
        <w:t>dne____________</w:t>
      </w:r>
      <w:r w:rsidR="008D0A29" w:rsidRPr="00B107EA">
        <w:t xml:space="preserve"> </w:t>
      </w:r>
      <w:r w:rsidRPr="00B107EA">
        <w:t>zaradi gradnje</w:t>
      </w:r>
      <w:r w:rsidR="00211C7F" w:rsidRPr="00B107EA">
        <w:rPr>
          <w:bCs/>
        </w:rPr>
        <w:t xml:space="preserve">  ________________________________________</w:t>
      </w:r>
      <w:r w:rsidR="00BF0F27" w:rsidRPr="00B107EA">
        <w:rPr>
          <w:bCs/>
        </w:rPr>
        <w:t xml:space="preserve"> n</w:t>
      </w:r>
      <w:r w:rsidR="00211C7F" w:rsidRPr="00B107EA">
        <w:rPr>
          <w:bCs/>
        </w:rPr>
        <w:t xml:space="preserve">a </w:t>
      </w:r>
      <w:r w:rsidRPr="00B107EA">
        <w:rPr>
          <w:bCs/>
        </w:rPr>
        <w:t xml:space="preserve">zemljišču </w:t>
      </w:r>
      <w:r w:rsidR="00211C7F" w:rsidRPr="00B107EA">
        <w:rPr>
          <w:bCs/>
        </w:rPr>
        <w:t>parcel</w:t>
      </w:r>
      <w:r w:rsidRPr="00B107EA">
        <w:rPr>
          <w:bCs/>
        </w:rPr>
        <w:t>a</w:t>
      </w:r>
      <w:r w:rsidR="00211C7F" w:rsidRPr="00B107EA">
        <w:rPr>
          <w:bCs/>
        </w:rPr>
        <w:t xml:space="preserve"> številk</w:t>
      </w:r>
      <w:r w:rsidR="00124257" w:rsidRPr="00B107EA">
        <w:rPr>
          <w:bCs/>
        </w:rPr>
        <w:t>a</w:t>
      </w:r>
      <w:r w:rsidR="00211C7F" w:rsidRPr="00B107EA">
        <w:rPr>
          <w:bCs/>
        </w:rPr>
        <w:t xml:space="preserve"> ______________, katastrska občina __________________________</w:t>
      </w:r>
      <w:r w:rsidR="007270EF" w:rsidRPr="00B107EA">
        <w:rPr>
          <w:bCs/>
        </w:rPr>
        <w:t xml:space="preserve"> .</w:t>
      </w:r>
    </w:p>
    <w:p w14:paraId="42A8A62A" w14:textId="77777777" w:rsidR="00211C7F" w:rsidRPr="008D0A29" w:rsidRDefault="00211C7F" w:rsidP="00211C7F">
      <w:pPr>
        <w:spacing w:line="276" w:lineRule="auto"/>
        <w:jc w:val="both"/>
      </w:pPr>
    </w:p>
    <w:p w14:paraId="7E0659EF" w14:textId="77777777" w:rsidR="00211C7F" w:rsidRPr="008D0A29" w:rsidRDefault="00211C7F" w:rsidP="00211C7F">
      <w:pPr>
        <w:spacing w:line="276" w:lineRule="auto"/>
        <w:jc w:val="both"/>
      </w:pPr>
    </w:p>
    <w:p w14:paraId="41EB8A09" w14:textId="77777777" w:rsidR="00211C7F" w:rsidRPr="008D0A29" w:rsidRDefault="00211C7F" w:rsidP="00211C7F">
      <w:pPr>
        <w:spacing w:line="276" w:lineRule="auto"/>
        <w:jc w:val="both"/>
      </w:pPr>
    </w:p>
    <w:p w14:paraId="26E7CCFE" w14:textId="2D76ACF5" w:rsidR="00211C7F" w:rsidRPr="008D0A29" w:rsidRDefault="00BF0F27" w:rsidP="00211C7F">
      <w:pPr>
        <w:spacing w:line="276" w:lineRule="auto"/>
        <w:jc w:val="both"/>
      </w:pPr>
      <w:r w:rsidRPr="008D0A29">
        <w:t>V _____________, dne _____________</w:t>
      </w:r>
      <w:r w:rsidR="00211C7F" w:rsidRPr="008D0A29">
        <w:t xml:space="preserve">                            </w:t>
      </w:r>
      <w:r w:rsidR="00211C7F" w:rsidRPr="008D0A29">
        <w:tab/>
        <w:t xml:space="preserve">             Podpis </w:t>
      </w:r>
      <w:r w:rsidRPr="008D0A29">
        <w:t>vlagatelja/ice:</w:t>
      </w:r>
    </w:p>
    <w:p w14:paraId="3CD6116A" w14:textId="4A67F69F" w:rsidR="00BF0F27" w:rsidRPr="008D0A29" w:rsidRDefault="00BF0F27" w:rsidP="00211C7F">
      <w:pPr>
        <w:spacing w:line="276" w:lineRule="auto"/>
        <w:jc w:val="both"/>
      </w:pPr>
      <w:r w:rsidRPr="008D0A29">
        <w:t xml:space="preserve">                                                                                                            __________________</w:t>
      </w:r>
    </w:p>
    <w:p w14:paraId="25AFFCC0" w14:textId="77777777" w:rsidR="00211C7F" w:rsidRPr="008D0A29" w:rsidRDefault="00211C7F" w:rsidP="00211C7F">
      <w:pPr>
        <w:spacing w:line="276" w:lineRule="auto"/>
        <w:jc w:val="both"/>
        <w:rPr>
          <w:b/>
        </w:rPr>
      </w:pPr>
    </w:p>
    <w:p w14:paraId="6B80085F" w14:textId="7B1FD348" w:rsidR="00211C7F" w:rsidRPr="008D0A29" w:rsidRDefault="007270EF" w:rsidP="00211C7F">
      <w:pPr>
        <w:spacing w:line="276" w:lineRule="auto"/>
        <w:jc w:val="both"/>
        <w:rPr>
          <w:b/>
        </w:rPr>
      </w:pPr>
      <w:r>
        <w:rPr>
          <w:b/>
        </w:rPr>
        <w:t xml:space="preserve">OBEZNE </w:t>
      </w:r>
      <w:r w:rsidR="00211C7F" w:rsidRPr="008D0A29">
        <w:rPr>
          <w:b/>
        </w:rPr>
        <w:t>PRILOGE:</w:t>
      </w:r>
    </w:p>
    <w:p w14:paraId="29CE0E50" w14:textId="2CBEA816" w:rsidR="00211C7F" w:rsidRPr="007270EF" w:rsidRDefault="00211C7F" w:rsidP="00211C7F">
      <w:pPr>
        <w:numPr>
          <w:ilvl w:val="0"/>
          <w:numId w:val="1"/>
        </w:numPr>
        <w:autoSpaceDN w:val="0"/>
        <w:spacing w:line="276" w:lineRule="auto"/>
        <w:jc w:val="both"/>
      </w:pPr>
      <w:r w:rsidRPr="007270EF">
        <w:t xml:space="preserve">projektna dokumentacija za pridobitev gradbenega dovoljenja (DGD), v kolikor ni predložena ob vlogi za odmero </w:t>
      </w:r>
      <w:r w:rsidR="00800A5C">
        <w:t>komunalnega prispevka</w:t>
      </w:r>
      <w:r w:rsidRPr="007270EF">
        <w:t>,</w:t>
      </w:r>
    </w:p>
    <w:p w14:paraId="5D732CEF" w14:textId="3A3BAD70" w:rsidR="008D0A29" w:rsidRPr="007270EF" w:rsidRDefault="008D0A29" w:rsidP="00211C7F">
      <w:pPr>
        <w:numPr>
          <w:ilvl w:val="0"/>
          <w:numId w:val="1"/>
        </w:numPr>
        <w:autoSpaceDN w:val="0"/>
        <w:spacing w:line="276" w:lineRule="auto"/>
        <w:jc w:val="both"/>
      </w:pPr>
      <w:r w:rsidRPr="007270EF">
        <w:t>izpis iz zemljiške knjige, ki ne sme biti starejši od 1 meseca</w:t>
      </w:r>
    </w:p>
    <w:p w14:paraId="1D661B83" w14:textId="496792E0" w:rsidR="00BF0F27" w:rsidRPr="008D0A29" w:rsidRDefault="00BF0F27" w:rsidP="00211C7F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</w:pPr>
      <w:r w:rsidRPr="008D0A29">
        <w:t xml:space="preserve">izjava upravičenca (priloga 1 ali 2) </w:t>
      </w:r>
    </w:p>
    <w:p w14:paraId="083FC186" w14:textId="0F762ABF" w:rsidR="00124257" w:rsidRDefault="00800A5C" w:rsidP="00876E34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line="276" w:lineRule="auto"/>
        <w:jc w:val="both"/>
      </w:pPr>
      <w:r>
        <w:t>p</w:t>
      </w:r>
      <w:r w:rsidR="00211C7F" w:rsidRPr="008D0A29">
        <w:t xml:space="preserve">otrdilo o plačani upravni taksi </w:t>
      </w:r>
    </w:p>
    <w:p w14:paraId="3EA7FC7E" w14:textId="77777777" w:rsidR="007270EF" w:rsidRDefault="007270EF" w:rsidP="00124257">
      <w:pPr>
        <w:jc w:val="both"/>
        <w:rPr>
          <w:i/>
          <w:iCs/>
        </w:rPr>
      </w:pPr>
    </w:p>
    <w:p w14:paraId="678984C3" w14:textId="6379470F" w:rsidR="00124257" w:rsidRPr="008D0A29" w:rsidRDefault="00124257" w:rsidP="00124257">
      <w:pPr>
        <w:jc w:val="both"/>
        <w:rPr>
          <w:i/>
          <w:iCs/>
        </w:rPr>
      </w:pPr>
      <w:r w:rsidRPr="008D0A29">
        <w:rPr>
          <w:i/>
          <w:iCs/>
        </w:rPr>
        <w:t>*Vpis osebnega podatka označenega z zvezdico (*) ni obvezen. Več o tem v nadaljevanju v obvestilu o varstvu podatkov.</w:t>
      </w:r>
    </w:p>
    <w:p w14:paraId="21B72A0C" w14:textId="77777777" w:rsidR="00124257" w:rsidRPr="008D0A29" w:rsidRDefault="00124257" w:rsidP="00124257">
      <w:pPr>
        <w:ind w:left="720"/>
        <w:jc w:val="both"/>
        <w:rPr>
          <w:i/>
          <w:iCs/>
        </w:rPr>
      </w:pPr>
    </w:p>
    <w:p w14:paraId="4AA783CA" w14:textId="77777777" w:rsidR="007270EF" w:rsidRDefault="007270EF" w:rsidP="00124257">
      <w:pPr>
        <w:jc w:val="both"/>
        <w:rPr>
          <w:b/>
          <w:bCs/>
          <w:i/>
          <w:iCs/>
        </w:rPr>
      </w:pPr>
    </w:p>
    <w:p w14:paraId="6884E422" w14:textId="77777777" w:rsidR="007270EF" w:rsidRDefault="007270EF" w:rsidP="00124257">
      <w:pPr>
        <w:jc w:val="both"/>
        <w:rPr>
          <w:b/>
          <w:bCs/>
          <w:i/>
          <w:iCs/>
        </w:rPr>
      </w:pPr>
    </w:p>
    <w:p w14:paraId="4D30D9D2" w14:textId="77777777" w:rsidR="007270EF" w:rsidRPr="007270EF" w:rsidRDefault="007270EF" w:rsidP="007270EF">
      <w:pPr>
        <w:tabs>
          <w:tab w:val="left" w:pos="709"/>
        </w:tabs>
        <w:jc w:val="both"/>
        <w:rPr>
          <w:b/>
          <w:sz w:val="22"/>
          <w:szCs w:val="22"/>
          <w:u w:val="single"/>
        </w:rPr>
      </w:pPr>
      <w:r w:rsidRPr="007270EF">
        <w:rPr>
          <w:b/>
          <w:sz w:val="22"/>
          <w:szCs w:val="22"/>
          <w:u w:val="single"/>
        </w:rPr>
        <w:t xml:space="preserve">Upravna taksa: </w:t>
      </w:r>
    </w:p>
    <w:p w14:paraId="66213596" w14:textId="77777777" w:rsidR="007270EF" w:rsidRPr="007270EF" w:rsidRDefault="007270EF" w:rsidP="007270EF">
      <w:pPr>
        <w:spacing w:after="120"/>
        <w:jc w:val="both"/>
        <w:rPr>
          <w:sz w:val="22"/>
          <w:szCs w:val="22"/>
        </w:rPr>
      </w:pPr>
      <w:r w:rsidRPr="007270EF">
        <w:rPr>
          <w:sz w:val="22"/>
          <w:szCs w:val="22"/>
        </w:rPr>
        <w:t xml:space="preserve">Skladno z Zakonom o upravnih taksah </w:t>
      </w:r>
      <w:r w:rsidRPr="007270EF">
        <w:rPr>
          <w:bCs/>
          <w:sz w:val="22"/>
          <w:szCs w:val="22"/>
        </w:rPr>
        <w:t>(</w:t>
      </w:r>
      <w:r w:rsidRPr="007270EF">
        <w:rPr>
          <w:sz w:val="22"/>
          <w:szCs w:val="22"/>
        </w:rPr>
        <w:t xml:space="preserve">Uradni list RS, št. </w:t>
      </w:r>
      <w:hyperlink r:id="rId8" w:tgtFrame="_blank" w:tooltip="Zakon o upravnih taksah (uradno prečiščeno besedilo)" w:history="1">
        <w:r w:rsidRPr="007270EF">
          <w:rPr>
            <w:color w:val="0563C1"/>
            <w:sz w:val="22"/>
            <w:szCs w:val="22"/>
            <w:u w:val="single"/>
          </w:rPr>
          <w:t>106/10</w:t>
        </w:r>
      </w:hyperlink>
      <w:r w:rsidRPr="007270EF">
        <w:rPr>
          <w:sz w:val="22"/>
          <w:szCs w:val="22"/>
        </w:rPr>
        <w:t xml:space="preserve"> – uradno prečiščeno besedilo, </w:t>
      </w:r>
      <w:hyperlink r:id="rId9" w:tgtFrame="_blank" w:tooltip="Zakon o ukrepih za uravnoteženje javnih financ občin" w:history="1">
        <w:r w:rsidRPr="007270EF">
          <w:rPr>
            <w:color w:val="0563C1"/>
            <w:sz w:val="22"/>
            <w:szCs w:val="22"/>
            <w:u w:val="single"/>
          </w:rPr>
          <w:t>14/15</w:t>
        </w:r>
      </w:hyperlink>
      <w:r w:rsidRPr="007270EF">
        <w:rPr>
          <w:sz w:val="22"/>
          <w:szCs w:val="22"/>
        </w:rPr>
        <w:t xml:space="preserve"> – ZUUJFO, </w:t>
      </w:r>
      <w:hyperlink r:id="rId10" w:tgtFrame="_blank" w:tooltip="Zakon o spremembah in dopolnitvah Zakona o železniškem prometu" w:history="1">
        <w:r w:rsidRPr="007270EF">
          <w:rPr>
            <w:color w:val="0563C1"/>
            <w:sz w:val="22"/>
            <w:szCs w:val="22"/>
            <w:u w:val="single"/>
          </w:rPr>
          <w:t>84/15</w:t>
        </w:r>
      </w:hyperlink>
      <w:r w:rsidRPr="007270EF">
        <w:rPr>
          <w:sz w:val="22"/>
          <w:szCs w:val="22"/>
        </w:rPr>
        <w:t xml:space="preserve"> – ZZelP-J, </w:t>
      </w:r>
      <w:hyperlink r:id="rId11" w:tgtFrame="_blank" w:tooltip="Zakon o spremembah in dopolnitvah Zakona o upravnih taksah" w:history="1">
        <w:r w:rsidRPr="007270EF">
          <w:rPr>
            <w:color w:val="0563C1"/>
            <w:sz w:val="22"/>
            <w:szCs w:val="22"/>
            <w:u w:val="single"/>
          </w:rPr>
          <w:t>32/16</w:t>
        </w:r>
      </w:hyperlink>
      <w:r w:rsidRPr="007270EF">
        <w:rPr>
          <w:sz w:val="22"/>
          <w:szCs w:val="22"/>
        </w:rPr>
        <w:t xml:space="preserve">, </w:t>
      </w:r>
      <w:hyperlink r:id="rId12" w:tgtFrame="_blank" w:tooltip="Zakon o konzularni zaščiti" w:history="1">
        <w:r w:rsidRPr="007270EF">
          <w:rPr>
            <w:color w:val="0563C1"/>
            <w:sz w:val="22"/>
            <w:szCs w:val="22"/>
            <w:u w:val="single"/>
          </w:rPr>
          <w:t>30/18</w:t>
        </w:r>
      </w:hyperlink>
      <w:r w:rsidRPr="007270EF">
        <w:rPr>
          <w:sz w:val="22"/>
          <w:szCs w:val="22"/>
        </w:rPr>
        <w:t xml:space="preserve"> – </w:t>
      </w:r>
      <w:proofErr w:type="spellStart"/>
      <w:r w:rsidRPr="007270EF">
        <w:rPr>
          <w:sz w:val="22"/>
          <w:szCs w:val="22"/>
        </w:rPr>
        <w:t>ZKZaš</w:t>
      </w:r>
      <w:proofErr w:type="spellEnd"/>
      <w:r w:rsidRPr="007270EF">
        <w:rPr>
          <w:sz w:val="22"/>
          <w:szCs w:val="22"/>
        </w:rPr>
        <w:t xml:space="preserve"> in </w:t>
      </w:r>
      <w:hyperlink r:id="rId13" w:tgtFrame="_blank" w:tooltip="Zakon o finančni razbremenitvi občin" w:history="1">
        <w:r w:rsidRPr="007270EF">
          <w:rPr>
            <w:color w:val="0563C1"/>
            <w:sz w:val="22"/>
            <w:szCs w:val="22"/>
            <w:u w:val="single"/>
          </w:rPr>
          <w:t>189/20</w:t>
        </w:r>
      </w:hyperlink>
      <w:r w:rsidRPr="007270EF">
        <w:rPr>
          <w:sz w:val="22"/>
          <w:szCs w:val="22"/>
        </w:rPr>
        <w:t xml:space="preserve"> – ZFRO)</w:t>
      </w:r>
      <w:r w:rsidRPr="007270EF">
        <w:rPr>
          <w:bCs/>
          <w:sz w:val="22"/>
          <w:szCs w:val="22"/>
        </w:rPr>
        <w:t xml:space="preserve"> </w:t>
      </w:r>
      <w:r w:rsidRPr="007270EF">
        <w:rPr>
          <w:sz w:val="22"/>
          <w:szCs w:val="22"/>
        </w:rPr>
        <w:t xml:space="preserve">se upravna taksa za podan zahtevek zaračuna po tar. št. 1 v višini </w:t>
      </w:r>
      <w:r w:rsidRPr="007270EF">
        <w:rPr>
          <w:b/>
          <w:sz w:val="22"/>
          <w:szCs w:val="22"/>
        </w:rPr>
        <w:t>4,50 EUR</w:t>
      </w:r>
      <w:r w:rsidRPr="007270EF">
        <w:rPr>
          <w:sz w:val="22"/>
          <w:szCs w:val="22"/>
        </w:rPr>
        <w:t xml:space="preserve">, za izdajo odločbe pa se obračuna po tar. št. 3 ZUT </w:t>
      </w:r>
      <w:r w:rsidRPr="007270EF">
        <w:rPr>
          <w:b/>
          <w:sz w:val="22"/>
          <w:szCs w:val="22"/>
        </w:rPr>
        <w:t>18,10 EUR</w:t>
      </w:r>
      <w:r w:rsidRPr="007270EF">
        <w:rPr>
          <w:sz w:val="22"/>
          <w:szCs w:val="22"/>
        </w:rPr>
        <w:t xml:space="preserve"> in se skladno z 2. odstavkom  5. člena  ZUT  plača ob vložitvi zahteve  za izdajo odločbe, kar </w:t>
      </w:r>
      <w:r w:rsidRPr="007270EF">
        <w:rPr>
          <w:b/>
          <w:sz w:val="22"/>
          <w:szCs w:val="22"/>
        </w:rPr>
        <w:t>skupaj</w:t>
      </w:r>
      <w:r w:rsidRPr="007270EF">
        <w:rPr>
          <w:sz w:val="22"/>
          <w:szCs w:val="22"/>
        </w:rPr>
        <w:t xml:space="preserve"> znaša </w:t>
      </w:r>
      <w:r w:rsidRPr="007270EF">
        <w:rPr>
          <w:b/>
          <w:sz w:val="22"/>
          <w:szCs w:val="22"/>
        </w:rPr>
        <w:t>22,60 EUR</w:t>
      </w:r>
      <w:r w:rsidRPr="007270EF">
        <w:rPr>
          <w:sz w:val="22"/>
          <w:szCs w:val="22"/>
        </w:rPr>
        <w:t>. Po tar.št.3 se v primeru, če se izda ena odločba ali sklep na zahtevo več oseb, plača taksa po tej številki tolikokrat, kolikor je oseb, katerim se odločba ali sklep vroči.</w:t>
      </w:r>
    </w:p>
    <w:p w14:paraId="2311B5B4" w14:textId="77777777" w:rsidR="007270EF" w:rsidRPr="007270EF" w:rsidRDefault="007270EF" w:rsidP="007270EF">
      <w:pPr>
        <w:rPr>
          <w:iCs/>
          <w:sz w:val="22"/>
          <w:szCs w:val="22"/>
        </w:rPr>
      </w:pPr>
      <w:r w:rsidRPr="007270EF">
        <w:rPr>
          <w:iCs/>
          <w:sz w:val="22"/>
          <w:szCs w:val="22"/>
        </w:rPr>
        <w:t>Prehodni račun za nakazilo upravne takse: 01278-4780309130 sklic 11 75779-7111002.</w:t>
      </w:r>
    </w:p>
    <w:p w14:paraId="2F179182" w14:textId="77777777" w:rsidR="007270EF" w:rsidRDefault="007270EF" w:rsidP="00124257">
      <w:pPr>
        <w:jc w:val="both"/>
        <w:rPr>
          <w:b/>
          <w:bCs/>
          <w:i/>
          <w:iCs/>
        </w:rPr>
      </w:pPr>
    </w:p>
    <w:p w14:paraId="0AD4D5D8" w14:textId="622B3831" w:rsidR="00124257" w:rsidRPr="008D0A29" w:rsidRDefault="00124257" w:rsidP="00124257">
      <w:pPr>
        <w:jc w:val="both"/>
        <w:rPr>
          <w:b/>
          <w:bCs/>
          <w:i/>
          <w:iCs/>
        </w:rPr>
      </w:pPr>
      <w:r w:rsidRPr="008D0A29">
        <w:rPr>
          <w:b/>
          <w:bCs/>
          <w:i/>
          <w:iCs/>
        </w:rPr>
        <w:t>Obvestilo o obdelavi osebnih podatkov:</w:t>
      </w:r>
    </w:p>
    <w:p w14:paraId="221C7DE3" w14:textId="77777777" w:rsidR="00124257" w:rsidRPr="008D0A29" w:rsidRDefault="00124257" w:rsidP="00124257">
      <w:pPr>
        <w:numPr>
          <w:ilvl w:val="0"/>
          <w:numId w:val="5"/>
        </w:numPr>
        <w:jc w:val="both"/>
        <w:rPr>
          <w:i/>
          <w:iCs/>
        </w:rPr>
      </w:pPr>
      <w:r w:rsidRPr="008D0A29">
        <w:rPr>
          <w:i/>
          <w:iCs/>
        </w:rPr>
        <w:t>S podpisom te vloge soglašate z zbiranjem in obdelavo vaših osebnih podatkov. Vaše podatke zbiramo le zaradi obdelave vaše vloge in vodenja postopka v tej zvezi. V primeru oddaje vloge so osebni podatki, ki niso označeni z zvezdico (*), obvezni in brez le-teh vloga ne bo popolna, zato je ne bo mogoče oddati. Za vsako nadaljnjo obdelavo podatkov, ki ni združljiva s tukaj navedenimi nameni, vas bomo prosili za dodatno privolitev.</w:t>
      </w:r>
    </w:p>
    <w:p w14:paraId="3A162CB4" w14:textId="77777777" w:rsidR="00124257" w:rsidRPr="008D0A29" w:rsidRDefault="00124257" w:rsidP="00124257">
      <w:pPr>
        <w:numPr>
          <w:ilvl w:val="0"/>
          <w:numId w:val="5"/>
        </w:numPr>
        <w:jc w:val="both"/>
        <w:rPr>
          <w:i/>
          <w:iCs/>
        </w:rPr>
      </w:pPr>
      <w:r w:rsidRPr="008D0A29">
        <w:rPr>
          <w:i/>
          <w:iCs/>
        </w:rPr>
        <w:t>Osebni podatki označeni z zvezdico (</w:t>
      </w:r>
      <w:bookmarkStart w:id="0" w:name="_Hlk115868686"/>
      <w:r w:rsidRPr="008D0A29">
        <w:rPr>
          <w:i/>
          <w:iCs/>
        </w:rPr>
        <w:t>*</w:t>
      </w:r>
      <w:bookmarkEnd w:id="0"/>
      <w:r w:rsidRPr="008D0A29">
        <w:rPr>
          <w:i/>
          <w:iCs/>
        </w:rPr>
        <w:t>) niso obvezni. Če osebnega podatka, označenega z zvezdico (*) ne posredujete, to ne bo vplivalo na obravnavo vaše vloge. Kontaktni podatek o telefonski številki oziroma elektronski pošti bomo uporabili za namen lažje komunikacije glede te vloge.</w:t>
      </w:r>
    </w:p>
    <w:p w14:paraId="7FBDDAEA" w14:textId="77777777" w:rsidR="00124257" w:rsidRPr="008D0A29" w:rsidRDefault="00124257" w:rsidP="00124257">
      <w:pPr>
        <w:numPr>
          <w:ilvl w:val="0"/>
          <w:numId w:val="5"/>
        </w:numPr>
        <w:jc w:val="both"/>
        <w:rPr>
          <w:i/>
          <w:iCs/>
        </w:rPr>
      </w:pPr>
      <w:r w:rsidRPr="008D0A29">
        <w:rPr>
          <w:i/>
          <w:iCs/>
        </w:rPr>
        <w:t>S podpisom vloge potrjujete, da ste seznanjeni, da imate glede osebnih podatkov, ki se nanašajo na vas, pravico do seznanitve, dopolnitve, popravka, omejitve obdelave, izbrisa, prenosljivosti in ugovora (vključno s pravico do pritožbe pri Informacijskem pooblaščencu in sodnim varstvom pravic).</w:t>
      </w:r>
    </w:p>
    <w:p w14:paraId="318447EF" w14:textId="77777777" w:rsidR="00124257" w:rsidRPr="008D0A29" w:rsidRDefault="00124257" w:rsidP="00124257">
      <w:pPr>
        <w:numPr>
          <w:ilvl w:val="0"/>
          <w:numId w:val="5"/>
        </w:numPr>
        <w:jc w:val="both"/>
        <w:rPr>
          <w:i/>
          <w:iCs/>
        </w:rPr>
      </w:pPr>
      <w:r w:rsidRPr="008D0A29">
        <w:rPr>
          <w:i/>
          <w:iCs/>
        </w:rPr>
        <w:t xml:space="preserve">Vaše osebne podatke obdelujemo v skladu z veljavnimi predpisi s področja varstva osebnih podatkov. Več informacij o obdelavi vaših osebnih podatkov in o pravicah, ki iz nje izvirajo, si lahko preberete v Politiki varstva osebnih podatkov, objavljeni na naši spletni strani: </w:t>
      </w:r>
      <w:hyperlink r:id="rId14" w:history="1">
        <w:r w:rsidRPr="008D0A29">
          <w:rPr>
            <w:rFonts w:eastAsia="SimSun"/>
            <w:i/>
            <w:iCs/>
            <w:color w:val="0563C1"/>
            <w:kern w:val="2"/>
            <w:u w:val="single"/>
            <w:lang w:eastAsia="zh-CN" w:bidi="hi-IN"/>
          </w:rPr>
          <w:t>https://www.moravske-toplice.si/za-obcane/varstvo-osebnih-podatkov/</w:t>
        </w:r>
      </w:hyperlink>
      <w:r w:rsidRPr="008D0A29">
        <w:rPr>
          <w:rFonts w:eastAsia="SimSun"/>
          <w:i/>
          <w:iCs/>
          <w:color w:val="000000"/>
          <w:kern w:val="2"/>
          <w:lang w:eastAsia="zh-CN" w:bidi="hi-IN"/>
        </w:rPr>
        <w:t xml:space="preserve"> </w:t>
      </w:r>
    </w:p>
    <w:p w14:paraId="5E791E3A" w14:textId="6FB55543" w:rsidR="00124257" w:rsidRPr="008D0A29" w:rsidRDefault="00124257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1A94CCAD" w14:textId="597CBA86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210C90EE" w14:textId="7A20C3AA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55FF3C5B" w14:textId="3BBB429B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19F6FC18" w14:textId="3331D8A5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1A510710" w14:textId="3188B17A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640D65CB" w14:textId="7106F9BB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33A764BC" w14:textId="37D0460E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4C1C650C" w14:textId="785D4EA7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2E9F5FF2" w14:textId="33308362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672D107B" w14:textId="46DE1C45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51EF57E2" w14:textId="660B6A9E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5F06105B" w14:textId="06AE4E8D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68082261" w14:textId="1B1BD50F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15C9508E" w14:textId="67242296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704FCDE0" w14:textId="4099EE1B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6C5052A7" w14:textId="607FD07E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226E6D7B" w14:textId="016ADD41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7BB6CAB8" w14:textId="2E8BF952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6AFF2085" w14:textId="739293CF" w:rsidR="008D0A29" w:rsidRPr="008D0A29" w:rsidRDefault="008D0A29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8D0A29">
        <w:rPr>
          <w:b/>
          <w:bCs/>
          <w:color w:val="000000"/>
        </w:rPr>
        <w:lastRenderedPageBreak/>
        <w:t>Priloga 1: IZJAVA (subvencioniranja komunalnega prispevka za mlade)</w:t>
      </w:r>
    </w:p>
    <w:p w14:paraId="588F8274" w14:textId="77777777" w:rsidR="008D0A29" w:rsidRPr="008D0A29" w:rsidRDefault="008D0A29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48C8AF6" w14:textId="77777777" w:rsidR="008D0A29" w:rsidRPr="008D0A29" w:rsidRDefault="008D0A29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6EBBCBA4" w14:textId="77777777" w:rsidR="008D0A29" w:rsidRPr="008D0A29" w:rsidRDefault="008D0A29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35804F56" w14:textId="77777777" w:rsidR="008D0A29" w:rsidRPr="008D0A29" w:rsidRDefault="008D0A29" w:rsidP="008D0A29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6705A5B" w14:textId="0DADFF7F" w:rsidR="008D0A29" w:rsidRPr="008D0A29" w:rsidRDefault="008D0A29" w:rsidP="008D0A29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D0A29">
        <w:rPr>
          <w:color w:val="000000"/>
        </w:rPr>
        <w:t>V skladu s 3. odstavkom 6. člena</w:t>
      </w:r>
      <w:r w:rsidRPr="008D0A29">
        <w:rPr>
          <w:b/>
          <w:bCs/>
          <w:color w:val="000000"/>
        </w:rPr>
        <w:t xml:space="preserve"> </w:t>
      </w:r>
      <w:r w:rsidRPr="008D0A29">
        <w:t xml:space="preserve">Odloka o subvencioniranju komunalnega prispevka za mlade in mlade družine v Občini Moravske Toplice (Uradni list RS, št. 117/22), </w:t>
      </w:r>
      <w:r w:rsidRPr="008D0A29">
        <w:rPr>
          <w:b/>
          <w:bCs/>
        </w:rPr>
        <w:t>i</w:t>
      </w:r>
      <w:r w:rsidRPr="008D0A29">
        <w:rPr>
          <w:b/>
          <w:bCs/>
          <w:color w:val="000000"/>
        </w:rPr>
        <w:t xml:space="preserve">zjavljam: </w:t>
      </w:r>
    </w:p>
    <w:p w14:paraId="6F470CCD" w14:textId="77777777" w:rsidR="008D0A29" w:rsidRPr="008D0A29" w:rsidRDefault="008D0A29" w:rsidP="008D0A29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3ECBF949" w14:textId="0F769779" w:rsidR="008D0A29" w:rsidRPr="008D0A29" w:rsidRDefault="008D0A29" w:rsidP="008D0A29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</w:t>
      </w:r>
      <w:r w:rsidRPr="008D0A29">
        <w:rPr>
          <w:b/>
          <w:bCs/>
          <w:color w:val="000000"/>
        </w:rPr>
        <w:t>a sem rojen/a __________, s čimer izpolnjujem starostni pogoj za uveljavljanje subvencioniranja komunalnega prispevka;</w:t>
      </w:r>
    </w:p>
    <w:p w14:paraId="4AD1E78A" w14:textId="63586610" w:rsidR="008D0A29" w:rsidRPr="008D0A29" w:rsidRDefault="008D0A29" w:rsidP="008D0A29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</w:t>
      </w:r>
      <w:r w:rsidRPr="008D0A29">
        <w:rPr>
          <w:b/>
          <w:bCs/>
          <w:color w:val="000000"/>
        </w:rPr>
        <w:t>a na območju Občine Moravske Toplice prvič rešujem stanovanjsko vprašanje z gradnjo novega stanovanjskega objekta ali z rekonstrukcijo obstoječega stanovanjskega objekta.</w:t>
      </w:r>
    </w:p>
    <w:p w14:paraId="322729B5" w14:textId="77777777" w:rsidR="008D0A29" w:rsidRPr="008D0A29" w:rsidRDefault="008D0A29" w:rsidP="008D0A29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2377C379" w14:textId="77777777" w:rsidR="008D0A29" w:rsidRPr="008D0A29" w:rsidRDefault="008D0A29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4A1ECDCC" w14:textId="77777777" w:rsidR="008D0A29" w:rsidRPr="008D0A29" w:rsidRDefault="008D0A29" w:rsidP="008D0A29">
      <w:pPr>
        <w:autoSpaceDE w:val="0"/>
        <w:autoSpaceDN w:val="0"/>
        <w:adjustRightInd w:val="0"/>
        <w:rPr>
          <w:color w:val="000000"/>
        </w:rPr>
      </w:pPr>
    </w:p>
    <w:p w14:paraId="1AC9EB2C" w14:textId="18D8F10B" w:rsidR="008D0A29" w:rsidRPr="008D0A29" w:rsidRDefault="008D0A29" w:rsidP="008D0A29">
      <w:pPr>
        <w:autoSpaceDE w:val="0"/>
        <w:autoSpaceDN w:val="0"/>
        <w:adjustRightInd w:val="0"/>
        <w:rPr>
          <w:color w:val="000000"/>
        </w:rPr>
      </w:pPr>
      <w:r w:rsidRPr="008D0A29">
        <w:rPr>
          <w:color w:val="000000"/>
        </w:rPr>
        <w:t>_____________________________</w:t>
      </w:r>
      <w:r w:rsidRPr="008D0A29">
        <w:rPr>
          <w:color w:val="000000"/>
        </w:rPr>
        <w:tab/>
      </w:r>
      <w:r w:rsidRPr="008D0A29">
        <w:rPr>
          <w:color w:val="000000"/>
        </w:rPr>
        <w:tab/>
      </w:r>
      <w:r w:rsidRPr="008D0A29">
        <w:rPr>
          <w:color w:val="000000"/>
        </w:rPr>
        <w:tab/>
      </w:r>
      <w:r w:rsidRPr="008D0A29">
        <w:rPr>
          <w:color w:val="000000"/>
        </w:rPr>
        <w:tab/>
        <w:t>__________________________</w:t>
      </w:r>
    </w:p>
    <w:p w14:paraId="4F4FA537" w14:textId="77777777" w:rsidR="008D0A29" w:rsidRPr="008D0A29" w:rsidRDefault="008D0A29" w:rsidP="008D0A29">
      <w:pPr>
        <w:autoSpaceDE w:val="0"/>
        <w:autoSpaceDN w:val="0"/>
        <w:adjustRightInd w:val="0"/>
        <w:rPr>
          <w:color w:val="000000"/>
        </w:rPr>
      </w:pPr>
      <w:r w:rsidRPr="008D0A29">
        <w:rPr>
          <w:color w:val="000000"/>
        </w:rPr>
        <w:t>(priimek in ime)                                                                                                           (podpis)</w:t>
      </w:r>
    </w:p>
    <w:p w14:paraId="3D820B98" w14:textId="77777777" w:rsidR="008D0A29" w:rsidRPr="008D0A29" w:rsidRDefault="008D0A29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41038D2D" w14:textId="77777777" w:rsidR="008D0A29" w:rsidRPr="008D0A29" w:rsidRDefault="008D0A29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404BD1B6" w14:textId="77777777" w:rsidR="008D0A29" w:rsidRPr="008D0A29" w:rsidRDefault="008D0A29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18920CC" w14:textId="5FC0E17A" w:rsidR="008D0A29" w:rsidRDefault="008D0A29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596E30F" w14:textId="089172D8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4EEF8B61" w14:textId="56C2E9F2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E95BD5D" w14:textId="218E4119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69642B47" w14:textId="42DD42C5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3D5762B2" w14:textId="5C722C6A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231ED1F9" w14:textId="706A13C6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3085765C" w14:textId="0B1A82C3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317366E" w14:textId="7C8FC74A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32DD5DF7" w14:textId="716A9EC6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225A0E2A" w14:textId="73DE1B06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2ABFB71B" w14:textId="17E05F74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5BA940C" w14:textId="31CE5EF6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51DCB99" w14:textId="73188A51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F7F282F" w14:textId="1C355623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453645FF" w14:textId="4E2813D7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728DEE87" w14:textId="4A049F90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2E6A2E28" w14:textId="3A797C03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619763DE" w14:textId="07DF2141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60B79C8" w14:textId="514BA5DA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E267EE0" w14:textId="05DE39AF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3957AE0A" w14:textId="73BC89B3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22FB9097" w14:textId="27E6AE60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7BC5138" w14:textId="6E84C1F5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7611D46E" w14:textId="0415B28B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4F6F314C" w14:textId="77777777" w:rsidR="007270EF" w:rsidRDefault="007270EF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AE348F9" w14:textId="5C736CE5" w:rsidR="00F223EA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5325715F" w14:textId="77777777" w:rsidR="00F223EA" w:rsidRPr="008D0A29" w:rsidRDefault="00F223EA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14BC02F6" w14:textId="77777777" w:rsidR="008D0A29" w:rsidRPr="008D0A29" w:rsidRDefault="008D0A29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BCA4A79" w14:textId="3486468D" w:rsidR="008D0A29" w:rsidRPr="008D0A29" w:rsidRDefault="008D0A29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8D0A29">
        <w:rPr>
          <w:b/>
          <w:bCs/>
          <w:color w:val="000000"/>
        </w:rPr>
        <w:lastRenderedPageBreak/>
        <w:t>Priloga 2: IZJAVA (subvencioniranje komunalnega prispevka za mlade družine)</w:t>
      </w:r>
    </w:p>
    <w:p w14:paraId="6A97B2C9" w14:textId="77777777" w:rsidR="008D0A29" w:rsidRPr="008D0A29" w:rsidRDefault="008D0A29" w:rsidP="008D0A29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58B2B703" w14:textId="77777777" w:rsidR="008D0A29" w:rsidRPr="008D0A29" w:rsidRDefault="008D0A29" w:rsidP="008D0A29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1D19104E" w14:textId="77777777" w:rsidR="008D0A29" w:rsidRPr="008D0A29" w:rsidRDefault="008D0A29" w:rsidP="008D0A29">
      <w:p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8D0A29">
        <w:rPr>
          <w:color w:val="000000"/>
        </w:rPr>
        <w:t>V skladu s 3. odstavkom 6. člena</w:t>
      </w:r>
      <w:r w:rsidRPr="008D0A29">
        <w:rPr>
          <w:b/>
          <w:bCs/>
          <w:color w:val="000000"/>
        </w:rPr>
        <w:t xml:space="preserve"> </w:t>
      </w:r>
      <w:r w:rsidRPr="008D0A29">
        <w:t xml:space="preserve">Odloka o subvencioniranju komunalnega prispevka za mlade in mlade družine v Občini Moravske Toplice (Uradni list RS, št. 117/22), </w:t>
      </w:r>
      <w:r w:rsidRPr="008D0A29">
        <w:rPr>
          <w:b/>
          <w:bCs/>
        </w:rPr>
        <w:t>i</w:t>
      </w:r>
      <w:r w:rsidRPr="008D0A29">
        <w:rPr>
          <w:b/>
          <w:bCs/>
          <w:color w:val="000000"/>
        </w:rPr>
        <w:t xml:space="preserve">zjavljam: </w:t>
      </w:r>
    </w:p>
    <w:p w14:paraId="65933E73" w14:textId="77777777" w:rsidR="008D0A29" w:rsidRPr="008D0A29" w:rsidRDefault="008D0A29" w:rsidP="008D0A29">
      <w:pPr>
        <w:autoSpaceDE w:val="0"/>
        <w:autoSpaceDN w:val="0"/>
        <w:adjustRightInd w:val="0"/>
        <w:jc w:val="both"/>
        <w:rPr>
          <w:b/>
          <w:bCs/>
          <w:color w:val="000000"/>
        </w:rPr>
      </w:pPr>
    </w:p>
    <w:p w14:paraId="34306F11" w14:textId="4605BD27" w:rsidR="00F223EA" w:rsidRDefault="00F223EA" w:rsidP="008D0A29">
      <w:pPr>
        <w:pStyle w:val="Odstavekseznama"/>
        <w:numPr>
          <w:ilvl w:val="0"/>
          <w:numId w:val="9"/>
        </w:num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d</w:t>
      </w:r>
      <w:r w:rsidRPr="008D0A29">
        <w:rPr>
          <w:b/>
          <w:bCs/>
          <w:color w:val="000000"/>
        </w:rPr>
        <w:t>a sem rojen/a __________,</w:t>
      </w:r>
    </w:p>
    <w:p w14:paraId="404CCFAC" w14:textId="5E7B1DBB" w:rsidR="008D0A29" w:rsidRPr="008D0A29" w:rsidRDefault="00F223EA" w:rsidP="008D0A29">
      <w:pPr>
        <w:pStyle w:val="Odstavekseznama"/>
        <w:numPr>
          <w:ilvl w:val="0"/>
          <w:numId w:val="9"/>
        </w:numPr>
        <w:autoSpaceDE w:val="0"/>
        <w:autoSpaceDN w:val="0"/>
        <w:adjustRightInd w:val="0"/>
        <w:rPr>
          <w:b/>
          <w:bCs/>
          <w:color w:val="000000"/>
        </w:rPr>
      </w:pPr>
      <w:r>
        <w:rPr>
          <w:b/>
          <w:bCs/>
          <w:color w:val="000000"/>
        </w:rPr>
        <w:t>d</w:t>
      </w:r>
      <w:r w:rsidR="008D0A29" w:rsidRPr="008D0A29">
        <w:rPr>
          <w:b/>
          <w:bCs/>
          <w:color w:val="000000"/>
        </w:rPr>
        <w:t xml:space="preserve">a </w:t>
      </w:r>
      <w:r>
        <w:rPr>
          <w:b/>
          <w:bCs/>
          <w:color w:val="000000"/>
        </w:rPr>
        <w:t>so člani moje družine:</w:t>
      </w:r>
    </w:p>
    <w:p w14:paraId="56D06F9D" w14:textId="77777777" w:rsidR="008D0A29" w:rsidRPr="008D0A29" w:rsidRDefault="008D0A29" w:rsidP="008D0A29">
      <w:pPr>
        <w:autoSpaceDE w:val="0"/>
        <w:autoSpaceDN w:val="0"/>
        <w:adjustRightInd w:val="0"/>
        <w:rPr>
          <w:color w:val="000000"/>
        </w:rPr>
      </w:pPr>
    </w:p>
    <w:p w14:paraId="1556C32A" w14:textId="30107AD0" w:rsidR="008D0A29" w:rsidRPr="008D0A29" w:rsidRDefault="008D0A29" w:rsidP="008D0A29">
      <w:pPr>
        <w:autoSpaceDE w:val="0"/>
        <w:autoSpaceDN w:val="0"/>
        <w:adjustRightInd w:val="0"/>
        <w:rPr>
          <w:color w:val="000000"/>
        </w:rPr>
      </w:pPr>
      <w:r w:rsidRPr="008D0A29">
        <w:rPr>
          <w:color w:val="000000"/>
        </w:rPr>
        <w:t>________________________</w:t>
      </w:r>
      <w:r w:rsidR="00F223EA">
        <w:rPr>
          <w:color w:val="000000"/>
        </w:rPr>
        <w:t xml:space="preserve"> , _______________, </w:t>
      </w:r>
      <w:r w:rsidRPr="008D0A29">
        <w:rPr>
          <w:color w:val="000000"/>
        </w:rPr>
        <w:t>__________________________</w:t>
      </w:r>
    </w:p>
    <w:p w14:paraId="3C89CFAA" w14:textId="61FBD091" w:rsidR="008D0A29" w:rsidRPr="008D0A29" w:rsidRDefault="008D0A29" w:rsidP="008D0A29">
      <w:pPr>
        <w:autoSpaceDE w:val="0"/>
        <w:autoSpaceDN w:val="0"/>
        <w:adjustRightInd w:val="0"/>
        <w:rPr>
          <w:color w:val="000000"/>
        </w:rPr>
      </w:pPr>
      <w:r w:rsidRPr="008D0A29">
        <w:rPr>
          <w:color w:val="000000"/>
        </w:rPr>
        <w:t xml:space="preserve">(priimek in ime)  </w:t>
      </w:r>
      <w:r w:rsidR="00F223EA">
        <w:rPr>
          <w:color w:val="000000"/>
        </w:rPr>
        <w:t xml:space="preserve">                        rojen</w:t>
      </w:r>
      <w:r w:rsidRPr="008D0A29">
        <w:rPr>
          <w:color w:val="000000"/>
        </w:rPr>
        <w:t xml:space="preserve">                        </w:t>
      </w:r>
      <w:r w:rsidR="00F223EA">
        <w:rPr>
          <w:color w:val="000000"/>
        </w:rPr>
        <w:t xml:space="preserve">          sorodstveno razmerje</w:t>
      </w:r>
      <w:r w:rsidRPr="008D0A29">
        <w:rPr>
          <w:color w:val="000000"/>
        </w:rPr>
        <w:t xml:space="preserve">                                                                                 </w:t>
      </w:r>
    </w:p>
    <w:p w14:paraId="0DF08973" w14:textId="77777777" w:rsidR="008D0A29" w:rsidRPr="008D0A29" w:rsidRDefault="008D0A29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46EF888F" w14:textId="77777777" w:rsidR="00F223EA" w:rsidRPr="008D0A29" w:rsidRDefault="00F223EA" w:rsidP="00F223EA">
      <w:pPr>
        <w:autoSpaceDE w:val="0"/>
        <w:autoSpaceDN w:val="0"/>
        <w:adjustRightInd w:val="0"/>
        <w:rPr>
          <w:color w:val="000000"/>
        </w:rPr>
      </w:pPr>
      <w:r w:rsidRPr="008D0A29">
        <w:rPr>
          <w:color w:val="000000"/>
        </w:rPr>
        <w:t>________________________</w:t>
      </w:r>
      <w:r>
        <w:rPr>
          <w:color w:val="000000"/>
        </w:rPr>
        <w:t xml:space="preserve"> , _______________, </w:t>
      </w:r>
      <w:r w:rsidRPr="008D0A29">
        <w:rPr>
          <w:color w:val="000000"/>
        </w:rPr>
        <w:t>__________________________</w:t>
      </w:r>
    </w:p>
    <w:p w14:paraId="6E569DA7" w14:textId="77777777" w:rsidR="00F223EA" w:rsidRPr="008D0A29" w:rsidRDefault="00F223EA" w:rsidP="00F223EA">
      <w:pPr>
        <w:autoSpaceDE w:val="0"/>
        <w:autoSpaceDN w:val="0"/>
        <w:adjustRightInd w:val="0"/>
        <w:rPr>
          <w:color w:val="000000"/>
        </w:rPr>
      </w:pPr>
      <w:r w:rsidRPr="008D0A29">
        <w:rPr>
          <w:color w:val="000000"/>
        </w:rPr>
        <w:t xml:space="preserve">(priimek in ime)  </w:t>
      </w:r>
      <w:r>
        <w:rPr>
          <w:color w:val="000000"/>
        </w:rPr>
        <w:t xml:space="preserve">                        rojen</w:t>
      </w:r>
      <w:r w:rsidRPr="008D0A29">
        <w:rPr>
          <w:color w:val="000000"/>
        </w:rPr>
        <w:t xml:space="preserve">                        </w:t>
      </w:r>
      <w:r>
        <w:rPr>
          <w:color w:val="000000"/>
        </w:rPr>
        <w:t xml:space="preserve">          sorodstveno razmerje</w:t>
      </w:r>
      <w:r w:rsidRPr="008D0A29">
        <w:rPr>
          <w:color w:val="000000"/>
        </w:rPr>
        <w:t xml:space="preserve">                                                                                 </w:t>
      </w:r>
    </w:p>
    <w:p w14:paraId="22A7E7DA" w14:textId="77777777" w:rsidR="008D0A29" w:rsidRPr="008D0A29" w:rsidRDefault="008D0A29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BEB095B" w14:textId="77777777" w:rsidR="00F223EA" w:rsidRPr="008D0A29" w:rsidRDefault="00F223EA" w:rsidP="00F223EA">
      <w:pPr>
        <w:autoSpaceDE w:val="0"/>
        <w:autoSpaceDN w:val="0"/>
        <w:adjustRightInd w:val="0"/>
        <w:rPr>
          <w:color w:val="000000"/>
        </w:rPr>
      </w:pPr>
      <w:r w:rsidRPr="008D0A29">
        <w:rPr>
          <w:color w:val="000000"/>
        </w:rPr>
        <w:t>________________________</w:t>
      </w:r>
      <w:r>
        <w:rPr>
          <w:color w:val="000000"/>
        </w:rPr>
        <w:t xml:space="preserve"> , _______________, </w:t>
      </w:r>
      <w:r w:rsidRPr="008D0A29">
        <w:rPr>
          <w:color w:val="000000"/>
        </w:rPr>
        <w:t>__________________________</w:t>
      </w:r>
    </w:p>
    <w:p w14:paraId="52D29AEF" w14:textId="77777777" w:rsidR="00F223EA" w:rsidRPr="008D0A29" w:rsidRDefault="00F223EA" w:rsidP="00F223EA">
      <w:pPr>
        <w:autoSpaceDE w:val="0"/>
        <w:autoSpaceDN w:val="0"/>
        <w:adjustRightInd w:val="0"/>
        <w:rPr>
          <w:color w:val="000000"/>
        </w:rPr>
      </w:pPr>
      <w:r w:rsidRPr="008D0A29">
        <w:rPr>
          <w:color w:val="000000"/>
        </w:rPr>
        <w:t xml:space="preserve">(priimek in ime)  </w:t>
      </w:r>
      <w:r>
        <w:rPr>
          <w:color w:val="000000"/>
        </w:rPr>
        <w:t xml:space="preserve">                        rojen</w:t>
      </w:r>
      <w:r w:rsidRPr="008D0A29">
        <w:rPr>
          <w:color w:val="000000"/>
        </w:rPr>
        <w:t xml:space="preserve">                        </w:t>
      </w:r>
      <w:r>
        <w:rPr>
          <w:color w:val="000000"/>
        </w:rPr>
        <w:t xml:space="preserve">          sorodstveno razmerje</w:t>
      </w:r>
      <w:r w:rsidRPr="008D0A29">
        <w:rPr>
          <w:color w:val="000000"/>
        </w:rPr>
        <w:t xml:space="preserve">                                                                                 </w:t>
      </w:r>
    </w:p>
    <w:p w14:paraId="1E764C4C" w14:textId="77777777" w:rsidR="008D0A29" w:rsidRPr="008D0A29" w:rsidRDefault="008D0A29" w:rsidP="008D0A29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748EA979" w14:textId="77777777" w:rsidR="00F223EA" w:rsidRPr="008D0A29" w:rsidRDefault="00F223EA" w:rsidP="00F223EA">
      <w:pPr>
        <w:autoSpaceDE w:val="0"/>
        <w:autoSpaceDN w:val="0"/>
        <w:adjustRightInd w:val="0"/>
        <w:rPr>
          <w:color w:val="000000"/>
        </w:rPr>
      </w:pPr>
      <w:r w:rsidRPr="008D0A29">
        <w:rPr>
          <w:color w:val="000000"/>
        </w:rPr>
        <w:t>________________________</w:t>
      </w:r>
      <w:r>
        <w:rPr>
          <w:color w:val="000000"/>
        </w:rPr>
        <w:t xml:space="preserve"> , _______________, </w:t>
      </w:r>
      <w:r w:rsidRPr="008D0A29">
        <w:rPr>
          <w:color w:val="000000"/>
        </w:rPr>
        <w:t>__________________________</w:t>
      </w:r>
    </w:p>
    <w:p w14:paraId="20088151" w14:textId="77777777" w:rsidR="00F223EA" w:rsidRPr="008D0A29" w:rsidRDefault="00F223EA" w:rsidP="00F223EA">
      <w:pPr>
        <w:autoSpaceDE w:val="0"/>
        <w:autoSpaceDN w:val="0"/>
        <w:adjustRightInd w:val="0"/>
        <w:rPr>
          <w:color w:val="000000"/>
        </w:rPr>
      </w:pPr>
      <w:r w:rsidRPr="008D0A29">
        <w:rPr>
          <w:color w:val="000000"/>
        </w:rPr>
        <w:t xml:space="preserve">(priimek in ime)  </w:t>
      </w:r>
      <w:r>
        <w:rPr>
          <w:color w:val="000000"/>
        </w:rPr>
        <w:t xml:space="preserve">                        rojen</w:t>
      </w:r>
      <w:r w:rsidRPr="008D0A29">
        <w:rPr>
          <w:color w:val="000000"/>
        </w:rPr>
        <w:t xml:space="preserve">                        </w:t>
      </w:r>
      <w:r>
        <w:rPr>
          <w:color w:val="000000"/>
        </w:rPr>
        <w:t xml:space="preserve">          sorodstveno razmerje</w:t>
      </w:r>
      <w:r w:rsidRPr="008D0A29">
        <w:rPr>
          <w:color w:val="000000"/>
        </w:rPr>
        <w:t xml:space="preserve">                                                                                 </w:t>
      </w:r>
    </w:p>
    <w:p w14:paraId="446A0268" w14:textId="31EB3490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274C378E" w14:textId="31FC01C0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335B30B5" w14:textId="4BF72F96" w:rsidR="00F223EA" w:rsidRPr="008D0A29" w:rsidRDefault="00F223EA" w:rsidP="00F223EA">
      <w:pPr>
        <w:pStyle w:val="Odstavekseznama"/>
        <w:numPr>
          <w:ilvl w:val="0"/>
          <w:numId w:val="8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F223EA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d</w:t>
      </w:r>
      <w:r w:rsidRPr="008D0A29">
        <w:rPr>
          <w:b/>
          <w:bCs/>
          <w:color w:val="000000"/>
        </w:rPr>
        <w:t>a na območju Občine Moravske Toplice prvič rešujem stanovanjsko vprašanje z gradnjo novega stanovanjskega objekta ali z rekonstrukcijo obstoječega stanovanjskega objekta.</w:t>
      </w:r>
    </w:p>
    <w:p w14:paraId="2BDC0150" w14:textId="4C685D01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3A06698B" w14:textId="230BDF53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19834739" w14:textId="5C5027E7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p w14:paraId="40F21D4A" w14:textId="77777777" w:rsidR="007B121F" w:rsidRPr="008D0A29" w:rsidRDefault="007B121F" w:rsidP="007B121F">
      <w:pPr>
        <w:autoSpaceDE w:val="0"/>
        <w:autoSpaceDN w:val="0"/>
        <w:adjustRightInd w:val="0"/>
        <w:rPr>
          <w:color w:val="000000"/>
        </w:rPr>
      </w:pPr>
      <w:r w:rsidRPr="008D0A29">
        <w:rPr>
          <w:color w:val="000000"/>
        </w:rPr>
        <w:t>_____________________________</w:t>
      </w:r>
      <w:r w:rsidRPr="008D0A29">
        <w:rPr>
          <w:color w:val="000000"/>
        </w:rPr>
        <w:tab/>
      </w:r>
      <w:r w:rsidRPr="008D0A29">
        <w:rPr>
          <w:color w:val="000000"/>
        </w:rPr>
        <w:tab/>
      </w:r>
      <w:r w:rsidRPr="008D0A29">
        <w:rPr>
          <w:color w:val="000000"/>
        </w:rPr>
        <w:tab/>
      </w:r>
      <w:r w:rsidRPr="008D0A29">
        <w:rPr>
          <w:color w:val="000000"/>
        </w:rPr>
        <w:tab/>
        <w:t>__________________________</w:t>
      </w:r>
    </w:p>
    <w:p w14:paraId="235A84D0" w14:textId="77777777" w:rsidR="007B121F" w:rsidRPr="008D0A29" w:rsidRDefault="007B121F" w:rsidP="007B121F">
      <w:pPr>
        <w:autoSpaceDE w:val="0"/>
        <w:autoSpaceDN w:val="0"/>
        <w:adjustRightInd w:val="0"/>
        <w:rPr>
          <w:color w:val="000000"/>
        </w:rPr>
      </w:pPr>
      <w:r w:rsidRPr="008D0A29">
        <w:rPr>
          <w:color w:val="000000"/>
        </w:rPr>
        <w:t>(priimek in ime)                                                                                                           (podpis)</w:t>
      </w:r>
    </w:p>
    <w:p w14:paraId="62A5ECBD" w14:textId="77777777" w:rsidR="007B121F" w:rsidRPr="008D0A29" w:rsidRDefault="007B121F" w:rsidP="007B121F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14:paraId="0A17ACBA" w14:textId="77777777" w:rsidR="008D0A29" w:rsidRPr="008D0A29" w:rsidRDefault="008D0A29" w:rsidP="00124257">
      <w:pPr>
        <w:overflowPunct w:val="0"/>
        <w:autoSpaceDE w:val="0"/>
        <w:autoSpaceDN w:val="0"/>
        <w:adjustRightInd w:val="0"/>
        <w:spacing w:line="276" w:lineRule="auto"/>
        <w:jc w:val="both"/>
      </w:pPr>
    </w:p>
    <w:sectPr w:rsidR="008D0A29" w:rsidRPr="008D0A29" w:rsidSect="00124257">
      <w:footerReference w:type="default" r:id="rId15"/>
      <w:footerReference w:type="first" r:id="rId16"/>
      <w:pgSz w:w="12240" w:h="15840"/>
      <w:pgMar w:top="851" w:right="1418" w:bottom="284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9EADA" w14:textId="77777777" w:rsidR="004E0587" w:rsidRDefault="004E0587" w:rsidP="00211C7F">
      <w:r>
        <w:separator/>
      </w:r>
    </w:p>
  </w:endnote>
  <w:endnote w:type="continuationSeparator" w:id="0">
    <w:p w14:paraId="690E5F61" w14:textId="77777777" w:rsidR="004E0587" w:rsidRDefault="004E0587" w:rsidP="00211C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FFF81" w14:textId="77777777" w:rsidR="00124257" w:rsidRPr="00124257" w:rsidRDefault="00124257" w:rsidP="00124257">
    <w:pPr>
      <w:tabs>
        <w:tab w:val="center" w:pos="4536"/>
        <w:tab w:val="right" w:pos="9072"/>
      </w:tabs>
      <w:jc w:val="center"/>
      <w:rPr>
        <w:rFonts w:ascii="Cambria" w:eastAsia="SimSun" w:hAnsi="Cambria"/>
        <w:color w:val="00AEEF"/>
        <w:sz w:val="20"/>
        <w:szCs w:val="20"/>
        <w:lang w:val="x-none"/>
      </w:rPr>
    </w:pPr>
    <w:r w:rsidRPr="00124257">
      <w:rPr>
        <w:rFonts w:ascii="Cambria" w:eastAsia="SimSun" w:hAnsi="Cambria"/>
        <w:color w:val="00AEEF"/>
        <w:sz w:val="20"/>
        <w:szCs w:val="20"/>
        <w:lang w:val="x-none"/>
      </w:rPr>
      <w:t>Kranjčeva ulica 3, 9226 Moravske Toplice, Tel.: +386(0)2 538 15 00</w:t>
    </w:r>
  </w:p>
  <w:p w14:paraId="1E89C0FF" w14:textId="77777777" w:rsidR="00124257" w:rsidRPr="00124257" w:rsidRDefault="00124257" w:rsidP="00124257">
    <w:pPr>
      <w:tabs>
        <w:tab w:val="center" w:pos="4536"/>
        <w:tab w:val="right" w:pos="9072"/>
      </w:tabs>
      <w:jc w:val="center"/>
      <w:rPr>
        <w:rFonts w:ascii="Cambria" w:eastAsia="SimSun" w:hAnsi="Cambria"/>
        <w:color w:val="00AEEF"/>
        <w:sz w:val="20"/>
        <w:szCs w:val="20"/>
        <w:lang w:val="x-none"/>
      </w:rPr>
    </w:pPr>
    <w:r w:rsidRPr="00124257">
      <w:rPr>
        <w:rFonts w:ascii="Cambria" w:eastAsia="SimSun" w:hAnsi="Cambria"/>
        <w:color w:val="00AEEF"/>
        <w:sz w:val="20"/>
        <w:szCs w:val="20"/>
        <w:lang w:val="x-none"/>
      </w:rPr>
      <w:t xml:space="preserve">Internet: </w:t>
    </w:r>
    <w:hyperlink r:id="rId1" w:history="1">
      <w:r w:rsidRPr="00124257">
        <w:rPr>
          <w:rFonts w:ascii="Cambria" w:eastAsia="SimSun" w:hAnsi="Cambria"/>
          <w:color w:val="00AEEF"/>
          <w:sz w:val="20"/>
          <w:szCs w:val="20"/>
          <w:u w:val="single"/>
          <w:lang w:val="x-none"/>
        </w:rPr>
        <w:t>www.moravske-toplice.si</w:t>
      </w:r>
    </w:hyperlink>
    <w:r w:rsidRPr="00124257">
      <w:rPr>
        <w:rFonts w:ascii="Cambria" w:eastAsia="SimSun" w:hAnsi="Cambria"/>
        <w:color w:val="00AEEF"/>
        <w:sz w:val="20"/>
        <w:szCs w:val="20"/>
        <w:lang w:val="x-none"/>
      </w:rPr>
      <w:t>, E-pošta: obcina@moravske-toplice.si</w:t>
    </w:r>
  </w:p>
  <w:p w14:paraId="13DBFF54" w14:textId="77777777" w:rsidR="00124257" w:rsidRDefault="00124257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63F28" w14:textId="676E06B0" w:rsidR="00124257" w:rsidRPr="00124257" w:rsidRDefault="00124257" w:rsidP="00124257">
    <w:pPr>
      <w:tabs>
        <w:tab w:val="center" w:pos="4536"/>
        <w:tab w:val="right" w:pos="9072"/>
      </w:tabs>
      <w:jc w:val="center"/>
      <w:rPr>
        <w:rFonts w:ascii="Cambria" w:eastAsia="SimSun" w:hAnsi="Cambria"/>
        <w:color w:val="00AEEF"/>
        <w:sz w:val="20"/>
        <w:szCs w:val="20"/>
        <w:lang w:val="x-none"/>
      </w:rPr>
    </w:pPr>
    <w:r w:rsidRPr="00124257">
      <w:rPr>
        <w:rFonts w:ascii="Cambria" w:eastAsia="SimSun" w:hAnsi="Cambria"/>
        <w:color w:val="00AEEF"/>
        <w:sz w:val="20"/>
        <w:szCs w:val="20"/>
        <w:lang w:val="x-none"/>
      </w:rPr>
      <w:t>Kranjčeva ulica 3, 9226 Moravske Toplice, Tel.: +386(0)2 538 15 00</w:t>
    </w:r>
  </w:p>
  <w:p w14:paraId="6B31C63C" w14:textId="77777777" w:rsidR="00124257" w:rsidRPr="00124257" w:rsidRDefault="00124257" w:rsidP="00124257">
    <w:pPr>
      <w:tabs>
        <w:tab w:val="center" w:pos="4536"/>
        <w:tab w:val="right" w:pos="9072"/>
      </w:tabs>
      <w:jc w:val="center"/>
      <w:rPr>
        <w:rFonts w:ascii="Cambria" w:eastAsia="SimSun" w:hAnsi="Cambria"/>
        <w:color w:val="00AEEF"/>
        <w:sz w:val="20"/>
        <w:szCs w:val="20"/>
        <w:lang w:val="x-none"/>
      </w:rPr>
    </w:pPr>
    <w:r w:rsidRPr="00124257">
      <w:rPr>
        <w:rFonts w:ascii="Cambria" w:eastAsia="SimSun" w:hAnsi="Cambria"/>
        <w:color w:val="00AEEF"/>
        <w:sz w:val="20"/>
        <w:szCs w:val="20"/>
        <w:lang w:val="x-none"/>
      </w:rPr>
      <w:t xml:space="preserve">Internet: </w:t>
    </w:r>
    <w:hyperlink r:id="rId1" w:history="1">
      <w:r w:rsidRPr="00124257">
        <w:rPr>
          <w:rFonts w:ascii="Cambria" w:eastAsia="SimSun" w:hAnsi="Cambria"/>
          <w:color w:val="00AEEF"/>
          <w:sz w:val="20"/>
          <w:szCs w:val="20"/>
          <w:u w:val="single"/>
          <w:lang w:val="x-none"/>
        </w:rPr>
        <w:t>www.moravske-toplice.si</w:t>
      </w:r>
    </w:hyperlink>
    <w:r w:rsidRPr="00124257">
      <w:rPr>
        <w:rFonts w:ascii="Cambria" w:eastAsia="SimSun" w:hAnsi="Cambria"/>
        <w:color w:val="00AEEF"/>
        <w:sz w:val="20"/>
        <w:szCs w:val="20"/>
        <w:lang w:val="x-none"/>
      </w:rPr>
      <w:t>, E-pošta: obcina@moravske-toplice.si</w:t>
    </w:r>
  </w:p>
  <w:p w14:paraId="44727ACB" w14:textId="246C3D07" w:rsidR="00124257" w:rsidRDefault="00124257">
    <w:pPr>
      <w:pStyle w:val="Noga"/>
    </w:pPr>
  </w:p>
  <w:p w14:paraId="1F48BC74" w14:textId="77777777" w:rsidR="00124257" w:rsidRDefault="0012425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CB275" w14:textId="77777777" w:rsidR="004E0587" w:rsidRDefault="004E0587" w:rsidP="00211C7F">
      <w:r>
        <w:separator/>
      </w:r>
    </w:p>
  </w:footnote>
  <w:footnote w:type="continuationSeparator" w:id="0">
    <w:p w14:paraId="6ECF512B" w14:textId="77777777" w:rsidR="004E0587" w:rsidRDefault="004E0587" w:rsidP="00211C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2040"/>
    <w:multiLevelType w:val="hybridMultilevel"/>
    <w:tmpl w:val="3F3A0A94"/>
    <w:lvl w:ilvl="0" w:tplc="2D489C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i w:val="0"/>
      </w:r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571579"/>
    <w:multiLevelType w:val="hybridMultilevel"/>
    <w:tmpl w:val="FB78CBD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62626"/>
    <w:multiLevelType w:val="hybridMultilevel"/>
    <w:tmpl w:val="52A64266"/>
    <w:lvl w:ilvl="0" w:tplc="6E3C72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80316"/>
    <w:multiLevelType w:val="hybridMultilevel"/>
    <w:tmpl w:val="3C5267C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E466DB"/>
    <w:multiLevelType w:val="hybridMultilevel"/>
    <w:tmpl w:val="49D009D4"/>
    <w:lvl w:ilvl="0" w:tplc="6E3C72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039EB"/>
    <w:multiLevelType w:val="hybridMultilevel"/>
    <w:tmpl w:val="4B24122A"/>
    <w:lvl w:ilvl="0" w:tplc="6E3C72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D67DC8"/>
    <w:multiLevelType w:val="hybridMultilevel"/>
    <w:tmpl w:val="632060FC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A56EA"/>
    <w:multiLevelType w:val="hybridMultilevel"/>
    <w:tmpl w:val="26D87E44"/>
    <w:lvl w:ilvl="0" w:tplc="EF44C1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89988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7411925">
    <w:abstractNumId w:val="0"/>
  </w:num>
  <w:num w:numId="3" w16cid:durableId="1791432774">
    <w:abstractNumId w:val="6"/>
  </w:num>
  <w:num w:numId="4" w16cid:durableId="1115906582">
    <w:abstractNumId w:val="1"/>
  </w:num>
  <w:num w:numId="5" w16cid:durableId="829448620">
    <w:abstractNumId w:val="2"/>
  </w:num>
  <w:num w:numId="6" w16cid:durableId="1213231165">
    <w:abstractNumId w:val="3"/>
  </w:num>
  <w:num w:numId="7" w16cid:durableId="169411445">
    <w:abstractNumId w:val="7"/>
  </w:num>
  <w:num w:numId="8" w16cid:durableId="2115320323">
    <w:abstractNumId w:val="4"/>
  </w:num>
  <w:num w:numId="9" w16cid:durableId="8566958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7F"/>
    <w:rsid w:val="00124257"/>
    <w:rsid w:val="00151E4B"/>
    <w:rsid w:val="00211C7F"/>
    <w:rsid w:val="003059D1"/>
    <w:rsid w:val="00335748"/>
    <w:rsid w:val="004E0587"/>
    <w:rsid w:val="00505187"/>
    <w:rsid w:val="00533012"/>
    <w:rsid w:val="005646C5"/>
    <w:rsid w:val="005E372C"/>
    <w:rsid w:val="00636190"/>
    <w:rsid w:val="006D64B2"/>
    <w:rsid w:val="007270EF"/>
    <w:rsid w:val="00767FE2"/>
    <w:rsid w:val="007B121F"/>
    <w:rsid w:val="007E244A"/>
    <w:rsid w:val="00800A5C"/>
    <w:rsid w:val="00812961"/>
    <w:rsid w:val="00881DDA"/>
    <w:rsid w:val="008D0A29"/>
    <w:rsid w:val="00B107EA"/>
    <w:rsid w:val="00B529CE"/>
    <w:rsid w:val="00B732B0"/>
    <w:rsid w:val="00BF0F27"/>
    <w:rsid w:val="00C54FA0"/>
    <w:rsid w:val="00D572BE"/>
    <w:rsid w:val="00F223EA"/>
    <w:rsid w:val="00F72EED"/>
    <w:rsid w:val="00FD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8797F"/>
  <w15:chartTrackingRefBased/>
  <w15:docId w15:val="{E00BE7F0-89FB-4B96-BD0A-5258B0E66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11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211C7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2Znak">
    <w:name w:val="Naslov 2 Znak"/>
    <w:basedOn w:val="Privzetapisavaodstavka"/>
    <w:link w:val="Naslov2"/>
    <w:semiHidden/>
    <w:rsid w:val="00211C7F"/>
    <w:rPr>
      <w:rFonts w:ascii="Arial" w:eastAsia="Times New Roman" w:hAnsi="Arial" w:cs="Times New Roman"/>
      <w:b/>
      <w:bCs/>
      <w:i/>
      <w:iCs/>
      <w:sz w:val="28"/>
      <w:szCs w:val="28"/>
      <w:lang w:val="x-none"/>
    </w:rPr>
  </w:style>
  <w:style w:type="paragraph" w:styleId="Noga">
    <w:name w:val="footer"/>
    <w:basedOn w:val="Navaden"/>
    <w:link w:val="NogaZnak"/>
    <w:uiPriority w:val="99"/>
    <w:rsid w:val="00211C7F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211C7F"/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Hiperpovezava">
    <w:name w:val="Hyperlink"/>
    <w:rsid w:val="00211C7F"/>
    <w:rPr>
      <w:color w:val="0000FF"/>
      <w:u w:val="single"/>
    </w:rPr>
  </w:style>
  <w:style w:type="paragraph" w:styleId="Glava">
    <w:name w:val="header"/>
    <w:basedOn w:val="Navaden"/>
    <w:link w:val="GlavaZnak"/>
    <w:uiPriority w:val="99"/>
    <w:unhideWhenUsed/>
    <w:rsid w:val="00211C7F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11C7F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5E37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51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0-01-5482" TargetMode="External"/><Relationship Id="rId13" Type="http://schemas.openxmlformats.org/officeDocument/2006/relationships/hyperlink" Target="http://www.uradni-list.si/1/objava.jsp?sop=2020-01-3287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uradni-list.si/1/objava.jsp?sop=2018-01-1347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uradni-list.si/1/objava.jsp?sop=2016-01-1366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uradni-list.si/1/objava.jsp?sop=2015-01-33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15-01-0505" TargetMode="External"/><Relationship Id="rId14" Type="http://schemas.openxmlformats.org/officeDocument/2006/relationships/hyperlink" Target="https://www.moravske-toplice.si/za-obcane/varstvo-osebnih-podatkov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vske-toplice.si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vske-toplice.si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1046</Words>
  <Characters>5966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Težak</dc:creator>
  <cp:keywords/>
  <dc:description/>
  <cp:lastModifiedBy>Anita Gomboc</cp:lastModifiedBy>
  <cp:revision>2</cp:revision>
  <dcterms:created xsi:type="dcterms:W3CDTF">2022-12-30T08:29:00Z</dcterms:created>
  <dcterms:modified xsi:type="dcterms:W3CDTF">2022-12-30T08:29:00Z</dcterms:modified>
</cp:coreProperties>
</file>